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56" w:rsidRDefault="00B45D56" w:rsidP="00A8516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Personal Development</w:t>
      </w:r>
    </w:p>
    <w:p w:rsidR="00B45D56" w:rsidRDefault="00C11CE1" w:rsidP="00A8516E">
      <w:pPr>
        <w:rPr>
          <w:rFonts w:ascii="Times New Roman" w:hAnsi="Times New Roman" w:cs="Times New Roman"/>
          <w:sz w:val="24"/>
        </w:rPr>
      </w:pPr>
      <w:r w:rsidRPr="00C11CE1">
        <w:rPr>
          <w:rFonts w:ascii="Times New Roman" w:hAnsi="Times New Roman" w:cs="Times New Roman"/>
          <w:sz w:val="24"/>
          <w:u w:val="single"/>
        </w:rPr>
        <w:t>Part One</w:t>
      </w:r>
      <w:r>
        <w:rPr>
          <w:rFonts w:ascii="Times New Roman" w:hAnsi="Times New Roman" w:cs="Times New Roman"/>
          <w:sz w:val="24"/>
        </w:rPr>
        <w:t xml:space="preserve">: </w:t>
      </w:r>
      <w:r w:rsidR="00B45D56">
        <w:rPr>
          <w:rFonts w:ascii="Times New Roman" w:hAnsi="Times New Roman" w:cs="Times New Roman"/>
          <w:sz w:val="24"/>
        </w:rPr>
        <w:t>Examine your present personality. Fill out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920"/>
        <w:gridCol w:w="3398"/>
      </w:tblGrid>
      <w:tr w:rsidR="00B45D56" w:rsidTr="00B45D56">
        <w:tc>
          <w:tcPr>
            <w:tcW w:w="3258" w:type="dxa"/>
          </w:tcPr>
          <w:p w:rsidR="00B45D56" w:rsidRDefault="00B45D56" w:rsidP="00B45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Categories</w:t>
            </w:r>
          </w:p>
        </w:tc>
        <w:tc>
          <w:tcPr>
            <w:tcW w:w="2920" w:type="dxa"/>
          </w:tcPr>
          <w:p w:rsidR="00B45D56" w:rsidRPr="00B45D56" w:rsidRDefault="00B45D56" w:rsidP="00B45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LIKES</w:t>
            </w:r>
          </w:p>
        </w:tc>
        <w:tc>
          <w:tcPr>
            <w:tcW w:w="3398" w:type="dxa"/>
          </w:tcPr>
          <w:p w:rsidR="00B45D56" w:rsidRPr="00B45D56" w:rsidRDefault="00B45D56" w:rsidP="00B45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5D56">
              <w:rPr>
                <w:rFonts w:ascii="Times New Roman" w:hAnsi="Times New Roman" w:cs="Times New Roman"/>
                <w:b/>
                <w:sz w:val="24"/>
              </w:rPr>
              <w:t>DISLIKES</w:t>
            </w:r>
          </w:p>
        </w:tc>
      </w:tr>
      <w:tr w:rsidR="00B45D56" w:rsidTr="00B45D56">
        <w:tc>
          <w:tcPr>
            <w:tcW w:w="3258" w:type="dxa"/>
          </w:tcPr>
          <w:p w:rsidR="00B45D56" w:rsidRDefault="00B45D56" w:rsidP="00A851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Food</w:t>
            </w:r>
          </w:p>
        </w:tc>
        <w:tc>
          <w:tcPr>
            <w:tcW w:w="2920" w:type="dxa"/>
          </w:tcPr>
          <w:p w:rsidR="00B45D56" w:rsidRDefault="00B45D56" w:rsidP="00A851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8" w:type="dxa"/>
          </w:tcPr>
          <w:p w:rsidR="00B45D56" w:rsidRDefault="00B45D56" w:rsidP="00A851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5D56" w:rsidTr="00B45D56">
        <w:tc>
          <w:tcPr>
            <w:tcW w:w="3258" w:type="dxa"/>
          </w:tcPr>
          <w:p w:rsidR="00B45D56" w:rsidRDefault="00B45D56" w:rsidP="00A851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Dessert</w:t>
            </w:r>
          </w:p>
        </w:tc>
        <w:tc>
          <w:tcPr>
            <w:tcW w:w="2920" w:type="dxa"/>
          </w:tcPr>
          <w:p w:rsidR="00B45D56" w:rsidRDefault="00B45D56" w:rsidP="00A851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8" w:type="dxa"/>
          </w:tcPr>
          <w:p w:rsidR="00B45D56" w:rsidRDefault="00B45D56" w:rsidP="00A851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5D56" w:rsidTr="00B45D56">
        <w:tc>
          <w:tcPr>
            <w:tcW w:w="3258" w:type="dxa"/>
          </w:tcPr>
          <w:p w:rsidR="00B45D56" w:rsidRDefault="00B45D56" w:rsidP="00A851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Vacation Spot</w:t>
            </w:r>
          </w:p>
        </w:tc>
        <w:tc>
          <w:tcPr>
            <w:tcW w:w="2920" w:type="dxa"/>
          </w:tcPr>
          <w:p w:rsidR="00B45D56" w:rsidRDefault="00B45D56" w:rsidP="00A851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8" w:type="dxa"/>
          </w:tcPr>
          <w:p w:rsidR="00B45D56" w:rsidRDefault="00B45D56" w:rsidP="00A851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5D56" w:rsidTr="00B45D56">
        <w:tc>
          <w:tcPr>
            <w:tcW w:w="3258" w:type="dxa"/>
          </w:tcPr>
          <w:p w:rsidR="00B45D56" w:rsidRDefault="00B45D56" w:rsidP="00F734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School Subject</w:t>
            </w:r>
          </w:p>
        </w:tc>
        <w:tc>
          <w:tcPr>
            <w:tcW w:w="2920" w:type="dxa"/>
          </w:tcPr>
          <w:p w:rsidR="00B45D56" w:rsidRDefault="00B45D56" w:rsidP="00A851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8" w:type="dxa"/>
          </w:tcPr>
          <w:p w:rsidR="00B45D56" w:rsidRDefault="00B45D56" w:rsidP="00A851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5D56" w:rsidTr="00B45D56">
        <w:tc>
          <w:tcPr>
            <w:tcW w:w="3258" w:type="dxa"/>
          </w:tcPr>
          <w:p w:rsidR="00B45D56" w:rsidRDefault="00B45D56" w:rsidP="00F734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Sport</w:t>
            </w:r>
          </w:p>
        </w:tc>
        <w:tc>
          <w:tcPr>
            <w:tcW w:w="2920" w:type="dxa"/>
          </w:tcPr>
          <w:p w:rsidR="00B45D56" w:rsidRDefault="00B45D56" w:rsidP="00A851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8" w:type="dxa"/>
          </w:tcPr>
          <w:p w:rsidR="00B45D56" w:rsidRDefault="00B45D56" w:rsidP="00A851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5D56" w:rsidTr="00B45D56">
        <w:tc>
          <w:tcPr>
            <w:tcW w:w="3258" w:type="dxa"/>
          </w:tcPr>
          <w:p w:rsidR="00B45D56" w:rsidRDefault="00B45D56" w:rsidP="00F734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Book</w:t>
            </w:r>
          </w:p>
        </w:tc>
        <w:tc>
          <w:tcPr>
            <w:tcW w:w="2920" w:type="dxa"/>
          </w:tcPr>
          <w:p w:rsidR="00B45D56" w:rsidRDefault="00B45D56" w:rsidP="00A851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8" w:type="dxa"/>
          </w:tcPr>
          <w:p w:rsidR="00B45D56" w:rsidRDefault="00B45D56" w:rsidP="00A851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5D56" w:rsidTr="00B45D56">
        <w:tc>
          <w:tcPr>
            <w:tcW w:w="3258" w:type="dxa"/>
          </w:tcPr>
          <w:p w:rsidR="00B45D56" w:rsidRDefault="00B45D56" w:rsidP="00F734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Movie</w:t>
            </w:r>
          </w:p>
        </w:tc>
        <w:tc>
          <w:tcPr>
            <w:tcW w:w="2920" w:type="dxa"/>
          </w:tcPr>
          <w:p w:rsidR="00B45D56" w:rsidRDefault="00B45D56" w:rsidP="00A851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8" w:type="dxa"/>
          </w:tcPr>
          <w:p w:rsidR="00B45D56" w:rsidRDefault="00B45D56" w:rsidP="00A851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5D56" w:rsidTr="00B45D56">
        <w:tc>
          <w:tcPr>
            <w:tcW w:w="3258" w:type="dxa"/>
          </w:tcPr>
          <w:p w:rsidR="00B45D56" w:rsidRDefault="00B45D56" w:rsidP="00B45D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TV Show</w:t>
            </w:r>
          </w:p>
        </w:tc>
        <w:tc>
          <w:tcPr>
            <w:tcW w:w="2920" w:type="dxa"/>
          </w:tcPr>
          <w:p w:rsidR="00B45D56" w:rsidRDefault="00B45D56" w:rsidP="00A851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8" w:type="dxa"/>
          </w:tcPr>
          <w:p w:rsidR="00B45D56" w:rsidRDefault="00B45D56" w:rsidP="00A851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5D56" w:rsidTr="00B45D56">
        <w:tc>
          <w:tcPr>
            <w:tcW w:w="3258" w:type="dxa"/>
          </w:tcPr>
          <w:p w:rsidR="00B45D56" w:rsidRDefault="00B45D56" w:rsidP="00F734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Music</w:t>
            </w:r>
          </w:p>
        </w:tc>
        <w:tc>
          <w:tcPr>
            <w:tcW w:w="2920" w:type="dxa"/>
          </w:tcPr>
          <w:p w:rsidR="00B45D56" w:rsidRDefault="00B45D56" w:rsidP="00A851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8" w:type="dxa"/>
          </w:tcPr>
          <w:p w:rsidR="00B45D56" w:rsidRDefault="00B45D56" w:rsidP="00A851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5D56" w:rsidTr="00B45D56">
        <w:tc>
          <w:tcPr>
            <w:tcW w:w="3258" w:type="dxa"/>
          </w:tcPr>
          <w:p w:rsidR="00B45D56" w:rsidRDefault="00B45D56" w:rsidP="00B45D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Season </w:t>
            </w:r>
          </w:p>
          <w:p w:rsidR="00B45D56" w:rsidRDefault="00B45D56" w:rsidP="00B45D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(Fall, Winter, Spring, Summer)</w:t>
            </w:r>
          </w:p>
        </w:tc>
        <w:tc>
          <w:tcPr>
            <w:tcW w:w="2920" w:type="dxa"/>
          </w:tcPr>
          <w:p w:rsidR="00B45D56" w:rsidRDefault="00B45D56" w:rsidP="00A851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8" w:type="dxa"/>
          </w:tcPr>
          <w:p w:rsidR="00B45D56" w:rsidRDefault="00B45D56" w:rsidP="00A851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45D56" w:rsidRDefault="00B45D56" w:rsidP="00A8516E">
      <w:pPr>
        <w:rPr>
          <w:rFonts w:ascii="Times New Roman" w:hAnsi="Times New Roman" w:cs="Times New Roman"/>
          <w:sz w:val="24"/>
        </w:rPr>
      </w:pPr>
    </w:p>
    <w:p w:rsidR="00C11CE1" w:rsidRDefault="00C11CE1" w:rsidP="00A8516E">
      <w:pPr>
        <w:rPr>
          <w:rFonts w:ascii="Times New Roman" w:hAnsi="Times New Roman" w:cs="Times New Roman"/>
          <w:sz w:val="24"/>
        </w:rPr>
      </w:pPr>
      <w:r w:rsidRPr="00C11CE1">
        <w:rPr>
          <w:rFonts w:ascii="Times New Roman" w:hAnsi="Times New Roman" w:cs="Times New Roman"/>
          <w:sz w:val="24"/>
          <w:u w:val="single"/>
        </w:rPr>
        <w:t>Part Two</w:t>
      </w:r>
      <w:r>
        <w:rPr>
          <w:rFonts w:ascii="Times New Roman" w:hAnsi="Times New Roman" w:cs="Times New Roman"/>
          <w:sz w:val="24"/>
        </w:rPr>
        <w:t>: Fill in the box with words or phrases that best describe your self-concept</w:t>
      </w:r>
      <w:r w:rsidR="0096503C">
        <w:rPr>
          <w:rFonts w:ascii="Times New Roman" w:hAnsi="Times New Roman" w:cs="Times New Roman"/>
          <w:sz w:val="24"/>
        </w:rPr>
        <w:t xml:space="preserve"> (or what you think was or will be)</w:t>
      </w:r>
      <w:r>
        <w:rPr>
          <w:rFonts w:ascii="Times New Roman" w:hAnsi="Times New Roman" w:cs="Times New Roman"/>
          <w:sz w:val="24"/>
        </w:rPr>
        <w:t xml:space="preserve"> at the designated time.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11CE1" w:rsidTr="00C11CE1">
        <w:tc>
          <w:tcPr>
            <w:tcW w:w="4788" w:type="dxa"/>
          </w:tcPr>
          <w:p w:rsidR="00C11CE1" w:rsidRDefault="00C11CE1" w:rsidP="00C11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Infant/Toddler</w:t>
            </w:r>
          </w:p>
          <w:p w:rsidR="00C11CE1" w:rsidRDefault="00C11CE1" w:rsidP="00C11C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11CE1" w:rsidRDefault="00C11CE1" w:rsidP="00C11C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11CE1" w:rsidRDefault="00C11CE1" w:rsidP="00C11C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11CE1" w:rsidRDefault="00C11CE1" w:rsidP="00C11C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11CE1" w:rsidRPr="00C11CE1" w:rsidRDefault="00C11CE1" w:rsidP="00C11C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8" w:type="dxa"/>
          </w:tcPr>
          <w:p w:rsidR="00C11CE1" w:rsidRDefault="0096503C" w:rsidP="00965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Elementary School</w:t>
            </w:r>
          </w:p>
          <w:p w:rsidR="0096503C" w:rsidRDefault="0096503C" w:rsidP="009650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6503C" w:rsidRDefault="0096503C" w:rsidP="009650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6503C" w:rsidRDefault="0096503C" w:rsidP="009650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6503C" w:rsidRDefault="0096503C" w:rsidP="009650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6503C" w:rsidRPr="0096503C" w:rsidRDefault="0096503C" w:rsidP="009650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1CE1" w:rsidTr="00C11CE1">
        <w:tc>
          <w:tcPr>
            <w:tcW w:w="4788" w:type="dxa"/>
          </w:tcPr>
          <w:p w:rsidR="00C11CE1" w:rsidRDefault="0096503C" w:rsidP="00965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Middle School</w:t>
            </w:r>
          </w:p>
          <w:p w:rsidR="0096503C" w:rsidRDefault="0096503C" w:rsidP="0096503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6503C" w:rsidRDefault="0096503C" w:rsidP="0096503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6503C" w:rsidRDefault="0096503C" w:rsidP="0096503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6503C" w:rsidRDefault="0096503C" w:rsidP="0096503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6503C" w:rsidRPr="0096503C" w:rsidRDefault="0096503C" w:rsidP="0096503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8" w:type="dxa"/>
          </w:tcPr>
          <w:p w:rsidR="00C11CE1" w:rsidRDefault="0096503C" w:rsidP="00965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High School</w:t>
            </w:r>
          </w:p>
          <w:p w:rsidR="0096503C" w:rsidRDefault="0096503C" w:rsidP="0096503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6503C" w:rsidRDefault="0096503C" w:rsidP="0096503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6503C" w:rsidRDefault="0096503C" w:rsidP="0096503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6503C" w:rsidRDefault="0096503C" w:rsidP="0096503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6503C" w:rsidRPr="0096503C" w:rsidRDefault="0096503C" w:rsidP="0096503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11CE1" w:rsidRDefault="00C11CE1" w:rsidP="00A8516E">
      <w:pPr>
        <w:rPr>
          <w:rFonts w:ascii="Times New Roman" w:hAnsi="Times New Roman" w:cs="Times New Roman"/>
          <w:sz w:val="24"/>
        </w:rPr>
      </w:pPr>
    </w:p>
    <w:p w:rsidR="0096503C" w:rsidRDefault="0096503C" w:rsidP="00A8516E">
      <w:pPr>
        <w:rPr>
          <w:rFonts w:ascii="Times New Roman" w:hAnsi="Times New Roman" w:cs="Times New Roman"/>
          <w:sz w:val="24"/>
          <w:u w:val="single"/>
        </w:rPr>
      </w:pPr>
    </w:p>
    <w:p w:rsidR="0096503C" w:rsidRDefault="0096503C" w:rsidP="00A8516E">
      <w:pPr>
        <w:rPr>
          <w:rFonts w:ascii="Times New Roman" w:hAnsi="Times New Roman" w:cs="Times New Roman"/>
          <w:sz w:val="24"/>
          <w:u w:val="single"/>
        </w:rPr>
      </w:pPr>
    </w:p>
    <w:p w:rsidR="0096503C" w:rsidRDefault="0096503C" w:rsidP="00A8516E">
      <w:pPr>
        <w:rPr>
          <w:rFonts w:ascii="Times New Roman" w:hAnsi="Times New Roman" w:cs="Times New Roman"/>
          <w:sz w:val="24"/>
          <w:u w:val="single"/>
        </w:rPr>
      </w:pPr>
    </w:p>
    <w:p w:rsidR="0096503C" w:rsidRDefault="0096503C" w:rsidP="00A8516E">
      <w:pPr>
        <w:rPr>
          <w:rFonts w:ascii="Times New Roman" w:hAnsi="Times New Roman" w:cs="Times New Roman"/>
          <w:sz w:val="24"/>
          <w:u w:val="single"/>
        </w:rPr>
      </w:pPr>
    </w:p>
    <w:p w:rsidR="0096503C" w:rsidRDefault="0096503C" w:rsidP="00A8516E">
      <w:pPr>
        <w:rPr>
          <w:rFonts w:ascii="Times New Roman" w:hAnsi="Times New Roman" w:cs="Times New Roman"/>
          <w:sz w:val="24"/>
          <w:u w:val="single"/>
        </w:rPr>
      </w:pPr>
    </w:p>
    <w:p w:rsidR="0096503C" w:rsidRDefault="0096503C" w:rsidP="00A8516E">
      <w:pPr>
        <w:rPr>
          <w:rFonts w:ascii="Times New Roman" w:hAnsi="Times New Roman" w:cs="Times New Roman"/>
          <w:sz w:val="24"/>
          <w:u w:val="single"/>
        </w:rPr>
      </w:pPr>
    </w:p>
    <w:p w:rsidR="002836CC" w:rsidRPr="00B45D56" w:rsidRDefault="0096503C" w:rsidP="00A851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 xml:space="preserve">Part Three: </w:t>
      </w:r>
      <w:r w:rsidR="002836CC" w:rsidRPr="0096503C">
        <w:rPr>
          <w:rFonts w:ascii="Times New Roman" w:hAnsi="Times New Roman" w:cs="Times New Roman"/>
          <w:sz w:val="24"/>
        </w:rPr>
        <w:t>Identify 4 factors</w:t>
      </w:r>
      <w:r w:rsidR="002836CC">
        <w:rPr>
          <w:rFonts w:ascii="Times New Roman" w:hAnsi="Times New Roman" w:cs="Times New Roman"/>
          <w:sz w:val="24"/>
        </w:rPr>
        <w:t xml:space="preserve"> (environment, parenting style, genetics, education, nutrition, etc.) in your childhood that have influenced your personal development and have aided in forming your present personality. Using the lines provided below write </w:t>
      </w:r>
      <w:r>
        <w:rPr>
          <w:rFonts w:ascii="Times New Roman" w:hAnsi="Times New Roman" w:cs="Times New Roman"/>
          <w:sz w:val="24"/>
        </w:rPr>
        <w:t xml:space="preserve">in 6-8 sentences </w:t>
      </w:r>
      <w:r w:rsidR="002836CC">
        <w:rPr>
          <w:rFonts w:ascii="Times New Roman" w:hAnsi="Times New Roman" w:cs="Times New Roman"/>
          <w:sz w:val="24"/>
        </w:rPr>
        <w:t xml:space="preserve">about the 4 influences and </w:t>
      </w:r>
      <w:proofErr w:type="gramStart"/>
      <w:r w:rsidR="002836CC" w:rsidRPr="0096503C">
        <w:rPr>
          <w:rFonts w:ascii="Times New Roman" w:hAnsi="Times New Roman" w:cs="Times New Roman"/>
          <w:i/>
          <w:sz w:val="24"/>
        </w:rPr>
        <w:t>explain</w:t>
      </w:r>
      <w:proofErr w:type="gramEnd"/>
      <w:r w:rsidR="002836CC">
        <w:rPr>
          <w:rFonts w:ascii="Times New Roman" w:hAnsi="Times New Roman" w:cs="Times New Roman"/>
          <w:sz w:val="24"/>
        </w:rPr>
        <w:t xml:space="preserve"> if the influence is nature or nurture.</w:t>
      </w:r>
    </w:p>
    <w:p w:rsidR="0096503C" w:rsidRPr="00A8516E" w:rsidRDefault="00A8516E" w:rsidP="00A851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503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96503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6503C" w:rsidRPr="00A851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05" w:rsidRDefault="00EA1D05" w:rsidP="00C927E8">
      <w:pPr>
        <w:spacing w:after="0" w:line="240" w:lineRule="auto"/>
      </w:pPr>
      <w:r>
        <w:separator/>
      </w:r>
    </w:p>
  </w:endnote>
  <w:endnote w:type="continuationSeparator" w:id="0">
    <w:p w:rsidR="00EA1D05" w:rsidRDefault="00EA1D05" w:rsidP="00C9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05" w:rsidRDefault="00EA1D05" w:rsidP="00C927E8">
      <w:pPr>
        <w:spacing w:after="0" w:line="240" w:lineRule="auto"/>
      </w:pPr>
      <w:r>
        <w:separator/>
      </w:r>
    </w:p>
  </w:footnote>
  <w:footnote w:type="continuationSeparator" w:id="0">
    <w:p w:rsidR="00EA1D05" w:rsidRDefault="00EA1D05" w:rsidP="00C9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E8" w:rsidRDefault="00C927E8">
    <w:pPr>
      <w:pStyle w:val="Header"/>
    </w:pPr>
    <w:r>
      <w:t>Name: ________________________________</w:t>
    </w:r>
    <w:r>
      <w:tab/>
    </w:r>
    <w:r>
      <w:tab/>
      <w:t>Date</w:t>
    </w:r>
    <w:proofErr w:type="gramStart"/>
    <w:r>
      <w:t>:_</w:t>
    </w:r>
    <w:proofErr w:type="gramEnd"/>
    <w: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65B"/>
    <w:multiLevelType w:val="hybridMultilevel"/>
    <w:tmpl w:val="F5BE1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34830"/>
    <w:multiLevelType w:val="hybridMultilevel"/>
    <w:tmpl w:val="56D21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E661B"/>
    <w:multiLevelType w:val="hybridMultilevel"/>
    <w:tmpl w:val="D3DAC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86E11"/>
    <w:multiLevelType w:val="hybridMultilevel"/>
    <w:tmpl w:val="AFCA7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2205E"/>
    <w:multiLevelType w:val="hybridMultilevel"/>
    <w:tmpl w:val="4A74D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91782"/>
    <w:multiLevelType w:val="hybridMultilevel"/>
    <w:tmpl w:val="8794E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6153D"/>
    <w:multiLevelType w:val="hybridMultilevel"/>
    <w:tmpl w:val="4A74D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3677C"/>
    <w:multiLevelType w:val="hybridMultilevel"/>
    <w:tmpl w:val="E228D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E8"/>
    <w:rsid w:val="002836CC"/>
    <w:rsid w:val="00330A22"/>
    <w:rsid w:val="00821886"/>
    <w:rsid w:val="00833F25"/>
    <w:rsid w:val="0096503C"/>
    <w:rsid w:val="00A01FA4"/>
    <w:rsid w:val="00A8516E"/>
    <w:rsid w:val="00B45D56"/>
    <w:rsid w:val="00BF7605"/>
    <w:rsid w:val="00C11CE1"/>
    <w:rsid w:val="00C474CE"/>
    <w:rsid w:val="00C83926"/>
    <w:rsid w:val="00C927E8"/>
    <w:rsid w:val="00DD1458"/>
    <w:rsid w:val="00EA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E8"/>
  </w:style>
  <w:style w:type="paragraph" w:styleId="Footer">
    <w:name w:val="footer"/>
    <w:basedOn w:val="Normal"/>
    <w:link w:val="FooterChar"/>
    <w:uiPriority w:val="99"/>
    <w:unhideWhenUsed/>
    <w:rsid w:val="00C9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E8"/>
  </w:style>
  <w:style w:type="paragraph" w:styleId="ListParagraph">
    <w:name w:val="List Paragraph"/>
    <w:basedOn w:val="Normal"/>
    <w:uiPriority w:val="34"/>
    <w:qFormat/>
    <w:rsid w:val="00C927E8"/>
    <w:pPr>
      <w:ind w:left="720"/>
      <w:contextualSpacing/>
    </w:pPr>
  </w:style>
  <w:style w:type="table" w:styleId="TableGrid">
    <w:name w:val="Table Grid"/>
    <w:basedOn w:val="TableNormal"/>
    <w:uiPriority w:val="59"/>
    <w:rsid w:val="00B4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E8"/>
  </w:style>
  <w:style w:type="paragraph" w:styleId="Footer">
    <w:name w:val="footer"/>
    <w:basedOn w:val="Normal"/>
    <w:link w:val="FooterChar"/>
    <w:uiPriority w:val="99"/>
    <w:unhideWhenUsed/>
    <w:rsid w:val="00C9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E8"/>
  </w:style>
  <w:style w:type="paragraph" w:styleId="ListParagraph">
    <w:name w:val="List Paragraph"/>
    <w:basedOn w:val="Normal"/>
    <w:uiPriority w:val="34"/>
    <w:qFormat/>
    <w:rsid w:val="00C927E8"/>
    <w:pPr>
      <w:ind w:left="720"/>
      <w:contextualSpacing/>
    </w:pPr>
  </w:style>
  <w:style w:type="table" w:styleId="TableGrid">
    <w:name w:val="Table Grid"/>
    <w:basedOn w:val="TableNormal"/>
    <w:uiPriority w:val="59"/>
    <w:rsid w:val="00B4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Jonnie Larson</dc:creator>
  <cp:lastModifiedBy>Jonnie Larson</cp:lastModifiedBy>
  <cp:revision>5</cp:revision>
  <cp:lastPrinted>2014-09-16T17:22:00Z</cp:lastPrinted>
  <dcterms:created xsi:type="dcterms:W3CDTF">2014-12-01T19:10:00Z</dcterms:created>
  <dcterms:modified xsi:type="dcterms:W3CDTF">2014-12-01T19:23:00Z</dcterms:modified>
</cp:coreProperties>
</file>